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04" w:rsidRDefault="00FC1E62" w:rsidP="004E165C">
      <w:pPr>
        <w:spacing w:line="520" w:lineRule="exact"/>
        <w:ind w:leftChars="-399" w:left="509" w:rightChars="-315" w:right="-661" w:hangingChars="305" w:hanging="1347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陕西日报</w:t>
      </w:r>
      <w:r w:rsidR="008C6AE2">
        <w:rPr>
          <w:rFonts w:ascii="新宋体" w:eastAsia="新宋体" w:hAnsi="新宋体" w:hint="eastAsia"/>
          <w:b/>
          <w:sz w:val="44"/>
          <w:szCs w:val="44"/>
        </w:rPr>
        <w:t>传媒集团</w:t>
      </w:r>
      <w:r w:rsidR="00CD65D6">
        <w:rPr>
          <w:rFonts w:ascii="新宋体" w:eastAsia="新宋体" w:hAnsi="新宋体" w:hint="eastAsia"/>
          <w:b/>
          <w:sz w:val="44"/>
          <w:szCs w:val="44"/>
        </w:rPr>
        <w:t>投资</w:t>
      </w:r>
      <w:r>
        <w:rPr>
          <w:rFonts w:ascii="新宋体" w:eastAsia="新宋体" w:hAnsi="新宋体" w:hint="eastAsia"/>
          <w:b/>
          <w:sz w:val="44"/>
          <w:szCs w:val="44"/>
        </w:rPr>
        <w:t>有限</w:t>
      </w:r>
      <w:r w:rsidR="0057296D" w:rsidRPr="0057296D">
        <w:rPr>
          <w:rFonts w:ascii="新宋体" w:eastAsia="新宋体" w:hAnsi="新宋体" w:hint="eastAsia"/>
          <w:b/>
          <w:sz w:val="44"/>
          <w:szCs w:val="44"/>
        </w:rPr>
        <w:t>公司</w:t>
      </w:r>
    </w:p>
    <w:p w:rsidR="00BD3B9E" w:rsidRDefault="00CD65D6" w:rsidP="00396304">
      <w:pPr>
        <w:spacing w:line="520" w:lineRule="exact"/>
        <w:ind w:leftChars="-399" w:left="509" w:rightChars="-315" w:right="-661" w:hangingChars="305" w:hanging="1347"/>
        <w:jc w:val="center"/>
        <w:rPr>
          <w:rFonts w:ascii="新宋体" w:eastAsia="新宋体" w:hAnsi="新宋体"/>
          <w:b/>
          <w:color w:val="FF0000"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应聘人员</w:t>
      </w:r>
      <w:r w:rsidR="004E165C">
        <w:rPr>
          <w:rFonts w:ascii="新宋体" w:eastAsia="新宋体" w:hAnsi="新宋体" w:hint="eastAsia"/>
          <w:b/>
          <w:sz w:val="44"/>
          <w:szCs w:val="44"/>
        </w:rPr>
        <w:t>信息登记</w:t>
      </w:r>
      <w:r w:rsidR="00BD3B9E">
        <w:rPr>
          <w:rFonts w:ascii="新宋体" w:eastAsia="新宋体" w:hAnsi="新宋体" w:hint="eastAsia"/>
          <w:b/>
          <w:sz w:val="44"/>
          <w:szCs w:val="44"/>
        </w:rPr>
        <w:t>表</w:t>
      </w:r>
      <w:r w:rsidR="00BD3B9E">
        <w:rPr>
          <w:rFonts w:ascii="新宋体" w:eastAsia="新宋体" w:hAnsi="新宋体"/>
          <w:b/>
          <w:color w:val="FF0000"/>
          <w:sz w:val="44"/>
          <w:szCs w:val="44"/>
        </w:rPr>
        <w:tab/>
      </w:r>
    </w:p>
    <w:p w:rsidR="004E165C" w:rsidRDefault="004E165C" w:rsidP="004E165C">
      <w:pPr>
        <w:spacing w:line="520" w:lineRule="exact"/>
        <w:ind w:leftChars="-399" w:left="509" w:rightChars="-315" w:right="-661" w:hangingChars="305" w:hanging="1347"/>
        <w:jc w:val="center"/>
        <w:rPr>
          <w:rFonts w:ascii="新宋体" w:eastAsia="新宋体" w:hAnsi="新宋体"/>
          <w:b/>
          <w:color w:val="FF0000"/>
          <w:sz w:val="44"/>
          <w:szCs w:val="44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"/>
        <w:gridCol w:w="1638"/>
        <w:gridCol w:w="1481"/>
        <w:gridCol w:w="110"/>
        <w:gridCol w:w="1024"/>
        <w:gridCol w:w="142"/>
        <w:gridCol w:w="806"/>
        <w:gridCol w:w="470"/>
        <w:gridCol w:w="708"/>
        <w:gridCol w:w="284"/>
        <w:gridCol w:w="976"/>
        <w:gridCol w:w="583"/>
        <w:gridCol w:w="1847"/>
      </w:tblGrid>
      <w:tr w:rsidR="007A66EE" w:rsidTr="007A66EE">
        <w:trPr>
          <w:cantSplit/>
          <w:trHeight w:val="680"/>
        </w:trPr>
        <w:tc>
          <w:tcPr>
            <w:tcW w:w="371" w:type="dxa"/>
            <w:vMerge w:val="restart"/>
            <w:shd w:val="clear" w:color="auto" w:fill="D9D9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</w:t>
            </w:r>
          </w:p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</w:t>
            </w:r>
          </w:p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1638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81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418" w:type="dxa"/>
            <w:gridSpan w:val="3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shd w:val="clear" w:color="auto" w:fill="D9D9D9" w:themeFill="background1" w:themeFillShade="D9"/>
            <w:vAlign w:val="center"/>
          </w:tcPr>
          <w:p w:rsidR="007A66EE" w:rsidRDefault="004719EF" w:rsidP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7A66EE" w:rsidTr="007A66EE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81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418" w:type="dxa"/>
            <w:gridSpan w:val="3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559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D9D9D9" w:themeFill="background1" w:themeFillShade="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A66EE" w:rsidTr="007A66EE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A66EE" w:rsidRDefault="007A66EE" w:rsidP="000043AE">
            <w:pPr>
              <w:spacing w:line="5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615" w:type="dxa"/>
            <w:gridSpan w:val="3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021" w:type="dxa"/>
            <w:gridSpan w:val="5"/>
            <w:vAlign w:val="center"/>
          </w:tcPr>
          <w:p w:rsidR="007A66EE" w:rsidRPr="000043A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D9D9D9" w:themeFill="background1" w:themeFillShade="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A66EE" w:rsidTr="007A66EE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2615" w:type="dxa"/>
            <w:gridSpan w:val="3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3021" w:type="dxa"/>
            <w:gridSpan w:val="5"/>
            <w:vAlign w:val="center"/>
          </w:tcPr>
          <w:p w:rsidR="007A66EE" w:rsidRPr="000043A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D9D9D9" w:themeFill="background1" w:themeFillShade="D9"/>
            <w:vAlign w:val="center"/>
          </w:tcPr>
          <w:p w:rsidR="007A66EE" w:rsidRDefault="007A66EE" w:rsidP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7A66EE" w:rsidTr="00F32962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2615" w:type="dxa"/>
            <w:gridSpan w:val="3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A66E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4868" w:type="dxa"/>
            <w:gridSpan w:val="6"/>
            <w:vAlign w:val="center"/>
          </w:tcPr>
          <w:p w:rsidR="007A66EE" w:rsidRPr="000043AE" w:rsidRDefault="007A66EE">
            <w:pPr>
              <w:spacing w:line="5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0043AE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外语等级</w:t>
            </w: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计算机等级</w:t>
            </w:r>
          </w:p>
        </w:tc>
        <w:tc>
          <w:tcPr>
            <w:tcW w:w="1984" w:type="dxa"/>
            <w:gridSpan w:val="3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特长及爱好</w:t>
            </w: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0043AE">
        <w:trPr>
          <w:cantSplit/>
          <w:trHeight w:val="567"/>
        </w:trPr>
        <w:tc>
          <w:tcPr>
            <w:tcW w:w="371" w:type="dxa"/>
            <w:vMerge w:val="restart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教育背景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324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毕业院校、系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主修专业</w:t>
            </w: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0043AE" w:rsidRPr="004E165C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0043AE">
        <w:trPr>
          <w:cantSplit/>
          <w:trHeight w:val="567"/>
        </w:trPr>
        <w:tc>
          <w:tcPr>
            <w:tcW w:w="371" w:type="dxa"/>
            <w:vMerge w:val="restart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591" w:type="dxa"/>
            <w:gridSpan w:val="2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66" w:type="dxa"/>
            <w:gridSpan w:val="2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3244" w:type="dxa"/>
            <w:gridSpan w:val="5"/>
            <w:shd w:val="clear" w:color="auto" w:fill="D9D9D9"/>
            <w:vAlign w:val="center"/>
          </w:tcPr>
          <w:p w:rsidR="000043AE" w:rsidRDefault="000043AE" w:rsidP="0083110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工作单位及职务</w:t>
            </w:r>
          </w:p>
        </w:tc>
        <w:tc>
          <w:tcPr>
            <w:tcW w:w="2430" w:type="dxa"/>
            <w:gridSpan w:val="2"/>
            <w:shd w:val="clear" w:color="auto" w:fill="D9D9D9"/>
            <w:vAlign w:val="center"/>
          </w:tcPr>
          <w:p w:rsidR="000043AE" w:rsidRDefault="000043AE" w:rsidP="00C55924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政治面貌</w:t>
            </w: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FA1FCA">
        <w:trPr>
          <w:cantSplit/>
          <w:trHeight w:val="680"/>
        </w:trPr>
        <w:tc>
          <w:tcPr>
            <w:tcW w:w="371" w:type="dxa"/>
            <w:vMerge/>
            <w:shd w:val="clear" w:color="auto" w:fill="D9D9D9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5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754A4C">
        <w:trPr>
          <w:cantSplit/>
          <w:trHeight w:val="3393"/>
        </w:trPr>
        <w:tc>
          <w:tcPr>
            <w:tcW w:w="371" w:type="dxa"/>
            <w:shd w:val="clear" w:color="auto" w:fill="D9D9D9"/>
            <w:vAlign w:val="center"/>
          </w:tcPr>
          <w:p w:rsidR="000043AE" w:rsidRDefault="000043AE" w:rsidP="00622F0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自我评价</w:t>
            </w:r>
          </w:p>
        </w:tc>
        <w:tc>
          <w:tcPr>
            <w:tcW w:w="10069" w:type="dxa"/>
            <w:gridSpan w:val="12"/>
            <w:vAlign w:val="center"/>
          </w:tcPr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0043AE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754A4C">
        <w:trPr>
          <w:cantSplit/>
          <w:trHeight w:val="3174"/>
        </w:trPr>
        <w:tc>
          <w:tcPr>
            <w:tcW w:w="371" w:type="dxa"/>
            <w:shd w:val="clear" w:color="auto" w:fill="D9D9D9"/>
            <w:vAlign w:val="center"/>
          </w:tcPr>
          <w:p w:rsidR="000043AE" w:rsidRDefault="000043AE" w:rsidP="00622F0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相关经验</w:t>
            </w:r>
          </w:p>
          <w:p w:rsidR="000043AE" w:rsidRDefault="000043AE" w:rsidP="00622F0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及技能</w:t>
            </w:r>
          </w:p>
        </w:tc>
        <w:tc>
          <w:tcPr>
            <w:tcW w:w="10069" w:type="dxa"/>
            <w:gridSpan w:val="12"/>
            <w:vAlign w:val="center"/>
          </w:tcPr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754A4C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754A4C">
        <w:trPr>
          <w:cantSplit/>
          <w:trHeight w:val="2701"/>
        </w:trPr>
        <w:tc>
          <w:tcPr>
            <w:tcW w:w="371" w:type="dxa"/>
            <w:shd w:val="pct10" w:color="auto" w:fill="auto"/>
            <w:vAlign w:val="center"/>
          </w:tcPr>
          <w:p w:rsidR="000043AE" w:rsidRDefault="000043AE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个人荣誉</w:t>
            </w:r>
          </w:p>
        </w:tc>
        <w:tc>
          <w:tcPr>
            <w:tcW w:w="10069" w:type="dxa"/>
            <w:gridSpan w:val="12"/>
          </w:tcPr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043AE" w:rsidTr="00754A4C">
        <w:trPr>
          <w:cantSplit/>
          <w:trHeight w:val="2179"/>
        </w:trPr>
        <w:tc>
          <w:tcPr>
            <w:tcW w:w="371" w:type="dxa"/>
            <w:shd w:val="pct10" w:color="auto" w:fill="auto"/>
            <w:vAlign w:val="center"/>
          </w:tcPr>
          <w:p w:rsidR="000043AE" w:rsidRDefault="000043AE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相关证书</w:t>
            </w:r>
          </w:p>
        </w:tc>
        <w:tc>
          <w:tcPr>
            <w:tcW w:w="10069" w:type="dxa"/>
            <w:gridSpan w:val="12"/>
          </w:tcPr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0043AE" w:rsidRDefault="000043AE" w:rsidP="00DB0999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754A4C" w:rsidRPr="00754A4C" w:rsidRDefault="00754A4C" w:rsidP="00754A4C">
      <w:pPr>
        <w:widowControl/>
        <w:rPr>
          <w:rFonts w:ascii="宋体" w:hAnsi="宋体" w:cs="宋体"/>
          <w:b/>
          <w:bCs/>
          <w:kern w:val="0"/>
          <w:sz w:val="20"/>
          <w:szCs w:val="20"/>
        </w:rPr>
      </w:pPr>
      <w:r w:rsidRPr="00754A4C">
        <w:rPr>
          <w:rFonts w:ascii="宋体" w:hAnsi="宋体" w:cs="宋体" w:hint="eastAsia"/>
          <w:b/>
          <w:bCs/>
          <w:kern w:val="0"/>
          <w:sz w:val="20"/>
          <w:szCs w:val="20"/>
        </w:rPr>
        <w:t>本人声明：保证以上填写内容，递交给公司的各种证件、身份证复印件均为真实有效，本人承诺无精神类及家族遗传疾病（癫痫、心脏病史、精神病及家族病史、高血压等）。本人如有弄虚作假行为，责任及后果均由本人承担。</w:t>
      </w:r>
    </w:p>
    <w:p w:rsidR="00BD3B9E" w:rsidRPr="00754A4C" w:rsidRDefault="00754A4C" w:rsidP="00754A4C">
      <w:pPr>
        <w:spacing w:line="400" w:lineRule="exact"/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 xml:space="preserve">签名：              </w:t>
      </w:r>
      <w:r w:rsidR="003E7B78">
        <w:rPr>
          <w:rFonts w:ascii="黑体" w:eastAsia="黑体" w:hint="eastAsia"/>
          <w:b/>
          <w:color w:val="000000"/>
          <w:szCs w:val="21"/>
        </w:rPr>
        <w:t xml:space="preserve">                                </w:t>
      </w:r>
      <w:r>
        <w:rPr>
          <w:rFonts w:ascii="黑体" w:eastAsia="黑体" w:hint="eastAsia"/>
          <w:b/>
          <w:color w:val="000000"/>
          <w:szCs w:val="21"/>
        </w:rPr>
        <w:t xml:space="preserve">  日期：</w:t>
      </w:r>
    </w:p>
    <w:sectPr w:rsidR="00BD3B9E" w:rsidRPr="00754A4C" w:rsidSect="00CE2AB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1A" w:rsidRDefault="00001E1A" w:rsidP="004E165C">
      <w:r>
        <w:separator/>
      </w:r>
    </w:p>
  </w:endnote>
  <w:endnote w:type="continuationSeparator" w:id="0">
    <w:p w:rsidR="00001E1A" w:rsidRDefault="00001E1A" w:rsidP="004E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1A" w:rsidRDefault="00001E1A" w:rsidP="004E165C">
      <w:r>
        <w:separator/>
      </w:r>
    </w:p>
  </w:footnote>
  <w:footnote w:type="continuationSeparator" w:id="0">
    <w:p w:rsidR="00001E1A" w:rsidRDefault="00001E1A" w:rsidP="004E1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A8"/>
    <w:rsid w:val="00001E1A"/>
    <w:rsid w:val="0000336C"/>
    <w:rsid w:val="000043AE"/>
    <w:rsid w:val="000273A8"/>
    <w:rsid w:val="000808AC"/>
    <w:rsid w:val="000C55E1"/>
    <w:rsid w:val="00155C2D"/>
    <w:rsid w:val="001842DA"/>
    <w:rsid w:val="00192411"/>
    <w:rsid w:val="001B546B"/>
    <w:rsid w:val="001C5E32"/>
    <w:rsid w:val="001D1FC6"/>
    <w:rsid w:val="001D2252"/>
    <w:rsid w:val="00210478"/>
    <w:rsid w:val="00251F20"/>
    <w:rsid w:val="002B2C2C"/>
    <w:rsid w:val="002F05B0"/>
    <w:rsid w:val="00304993"/>
    <w:rsid w:val="00377310"/>
    <w:rsid w:val="00396304"/>
    <w:rsid w:val="003D660E"/>
    <w:rsid w:val="003E7B78"/>
    <w:rsid w:val="004719EF"/>
    <w:rsid w:val="004B67E7"/>
    <w:rsid w:val="004B71FD"/>
    <w:rsid w:val="004C30D7"/>
    <w:rsid w:val="004D6FC1"/>
    <w:rsid w:val="004E165C"/>
    <w:rsid w:val="004E7B2E"/>
    <w:rsid w:val="0051609C"/>
    <w:rsid w:val="005250A8"/>
    <w:rsid w:val="005313AB"/>
    <w:rsid w:val="0057296D"/>
    <w:rsid w:val="005952ED"/>
    <w:rsid w:val="00596AA7"/>
    <w:rsid w:val="006208EF"/>
    <w:rsid w:val="00622F03"/>
    <w:rsid w:val="00653D8F"/>
    <w:rsid w:val="006B47EB"/>
    <w:rsid w:val="00704AAD"/>
    <w:rsid w:val="00704D13"/>
    <w:rsid w:val="00754A4C"/>
    <w:rsid w:val="007A66EE"/>
    <w:rsid w:val="007D2FDA"/>
    <w:rsid w:val="007F63B2"/>
    <w:rsid w:val="00805860"/>
    <w:rsid w:val="00815995"/>
    <w:rsid w:val="008201E6"/>
    <w:rsid w:val="00822CE3"/>
    <w:rsid w:val="00831104"/>
    <w:rsid w:val="008B59FF"/>
    <w:rsid w:val="008C6AE2"/>
    <w:rsid w:val="008D1E39"/>
    <w:rsid w:val="00927022"/>
    <w:rsid w:val="00935447"/>
    <w:rsid w:val="0093562E"/>
    <w:rsid w:val="009455DC"/>
    <w:rsid w:val="00950CF4"/>
    <w:rsid w:val="00990AC3"/>
    <w:rsid w:val="009B1A37"/>
    <w:rsid w:val="009E334E"/>
    <w:rsid w:val="00A415F6"/>
    <w:rsid w:val="00A7324F"/>
    <w:rsid w:val="00AA5B34"/>
    <w:rsid w:val="00AD5363"/>
    <w:rsid w:val="00B73A9B"/>
    <w:rsid w:val="00BC3314"/>
    <w:rsid w:val="00BC3E81"/>
    <w:rsid w:val="00BD3B9E"/>
    <w:rsid w:val="00C04E3C"/>
    <w:rsid w:val="00C2301A"/>
    <w:rsid w:val="00C832A2"/>
    <w:rsid w:val="00CD65D6"/>
    <w:rsid w:val="00CE2ABF"/>
    <w:rsid w:val="00D02538"/>
    <w:rsid w:val="00D15CBA"/>
    <w:rsid w:val="00D631C2"/>
    <w:rsid w:val="00DA0892"/>
    <w:rsid w:val="00DA5B5C"/>
    <w:rsid w:val="00DB0999"/>
    <w:rsid w:val="00DC47A9"/>
    <w:rsid w:val="00DF0B36"/>
    <w:rsid w:val="00E41F63"/>
    <w:rsid w:val="00E42FAC"/>
    <w:rsid w:val="00E45BD6"/>
    <w:rsid w:val="00E94056"/>
    <w:rsid w:val="00ED713F"/>
    <w:rsid w:val="00F3539D"/>
    <w:rsid w:val="00F511B9"/>
    <w:rsid w:val="00F6288E"/>
    <w:rsid w:val="00F62ED2"/>
    <w:rsid w:val="00F9300B"/>
    <w:rsid w:val="00FA0EE8"/>
    <w:rsid w:val="00FA1FCA"/>
    <w:rsid w:val="00FC1E62"/>
    <w:rsid w:val="00FD2D20"/>
    <w:rsid w:val="3BAF504F"/>
    <w:rsid w:val="651C0DCF"/>
    <w:rsid w:val="7035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locked/>
    <w:rsid w:val="00E45BD6"/>
    <w:rPr>
      <w:kern w:val="2"/>
      <w:sz w:val="18"/>
    </w:rPr>
  </w:style>
  <w:style w:type="paragraph" w:styleId="a3">
    <w:name w:val="Balloon Text"/>
    <w:basedOn w:val="a"/>
    <w:link w:val="Char"/>
    <w:uiPriority w:val="99"/>
    <w:rsid w:val="00E45BD6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3C3DAB"/>
    <w:rPr>
      <w:sz w:val="0"/>
      <w:szCs w:val="0"/>
    </w:rPr>
  </w:style>
  <w:style w:type="paragraph" w:styleId="a4">
    <w:name w:val="header"/>
    <w:basedOn w:val="a"/>
    <w:link w:val="Char0"/>
    <w:uiPriority w:val="99"/>
    <w:semiHidden/>
    <w:unhideWhenUsed/>
    <w:rsid w:val="004E1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165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1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16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</Words>
  <Characters>497</Characters>
  <Application>Microsoft Office Word</Application>
  <DocSecurity>0</DocSecurity>
  <Lines>4</Lines>
  <Paragraphs>1</Paragraphs>
  <ScaleCrop>false</ScaleCrop>
  <Company>落雪梨花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陕西日报传媒集团应聘登记表</dc:title>
  <dc:creator>shan</dc:creator>
  <cp:lastModifiedBy>微软用户</cp:lastModifiedBy>
  <cp:revision>12</cp:revision>
  <cp:lastPrinted>2018-12-19T07:27:00Z</cp:lastPrinted>
  <dcterms:created xsi:type="dcterms:W3CDTF">2018-09-11T06:55:00Z</dcterms:created>
  <dcterms:modified xsi:type="dcterms:W3CDTF">2019-02-26T03:12:00Z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